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004D7" w14:textId="77777777" w:rsidR="00FC0FC3" w:rsidRDefault="00FC0FC3" w:rsidP="00EF2B94">
      <w:pPr>
        <w:spacing w:after="0"/>
        <w:rPr>
          <w:sz w:val="28"/>
          <w:szCs w:val="28"/>
        </w:rPr>
      </w:pPr>
    </w:p>
    <w:p w14:paraId="76F68C9C" w14:textId="77777777" w:rsidR="004C611E" w:rsidRPr="00A33B4D" w:rsidRDefault="00902A01" w:rsidP="00902A01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653D8" wp14:editId="695F1335">
            <wp:extent cx="1066800" cy="1213485"/>
            <wp:effectExtent l="0" t="0" r="0" b="5715"/>
            <wp:docPr id="1" name="Picture 1" descr="CR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ean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B4D" w:rsidRPr="00A33B4D">
        <w:rPr>
          <w:sz w:val="28"/>
          <w:szCs w:val="28"/>
        </w:rPr>
        <w:t>Collaborative Resources Education Services Technology</w:t>
      </w:r>
    </w:p>
    <w:p w14:paraId="6B7D3B13" w14:textId="77777777" w:rsidR="00A33B4D" w:rsidRDefault="00A33B4D" w:rsidP="00902A01">
      <w:pPr>
        <w:spacing w:after="0"/>
        <w:jc w:val="center"/>
      </w:pPr>
      <w:r>
        <w:t>(CREST)</w:t>
      </w:r>
    </w:p>
    <w:p w14:paraId="3E50323A" w14:textId="77777777" w:rsidR="00A33B4D" w:rsidRDefault="00A33B4D" w:rsidP="00902A01">
      <w:pPr>
        <w:spacing w:after="0"/>
        <w:jc w:val="center"/>
        <w:rPr>
          <w:sz w:val="24"/>
          <w:szCs w:val="24"/>
        </w:rPr>
      </w:pPr>
      <w:r w:rsidRPr="00A33B4D">
        <w:rPr>
          <w:sz w:val="24"/>
          <w:szCs w:val="24"/>
        </w:rPr>
        <w:t>Regional Management Team Agenda</w:t>
      </w:r>
    </w:p>
    <w:p w14:paraId="12F030E0" w14:textId="019546FA" w:rsidR="00A33B4D" w:rsidRDefault="00263B0B" w:rsidP="00902A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10th</w:t>
      </w:r>
      <w:r w:rsidR="00FF71B4">
        <w:rPr>
          <w:sz w:val="24"/>
          <w:szCs w:val="24"/>
        </w:rPr>
        <w:t xml:space="preserve"> at </w:t>
      </w:r>
      <w:r w:rsidR="00C805D6">
        <w:rPr>
          <w:sz w:val="24"/>
          <w:szCs w:val="24"/>
        </w:rPr>
        <w:t>1-3:</w:t>
      </w:r>
      <w:r w:rsidR="00B73855">
        <w:rPr>
          <w:sz w:val="24"/>
          <w:szCs w:val="24"/>
        </w:rPr>
        <w:t>00</w:t>
      </w:r>
      <w:r w:rsidR="00A33B4D">
        <w:rPr>
          <w:sz w:val="24"/>
          <w:szCs w:val="24"/>
        </w:rPr>
        <w:t xml:space="preserve"> PM</w:t>
      </w:r>
    </w:p>
    <w:p w14:paraId="2B32646D" w14:textId="7A37728F" w:rsidR="00CA1C42" w:rsidRPr="005C658D" w:rsidRDefault="00A33B4D" w:rsidP="005C658D">
      <w:pPr>
        <w:spacing w:after="0"/>
        <w:jc w:val="center"/>
        <w:rPr>
          <w:sz w:val="24"/>
          <w:szCs w:val="24"/>
        </w:rPr>
      </w:pPr>
      <w:r w:rsidRPr="00902A01">
        <w:rPr>
          <w:sz w:val="24"/>
          <w:szCs w:val="24"/>
        </w:rPr>
        <w:br/>
      </w:r>
      <w:bookmarkStart w:id="0" w:name="_Hlk534365355"/>
    </w:p>
    <w:p w14:paraId="06030C1E" w14:textId="4ACE9044" w:rsidR="005C658D" w:rsidRDefault="005C658D" w:rsidP="00970EE9">
      <w:pPr>
        <w:pStyle w:val="ListParagraph"/>
        <w:numPr>
          <w:ilvl w:val="0"/>
          <w:numId w:val="11"/>
        </w:numPr>
      </w:pPr>
      <w:r>
        <w:t>Welcome</w:t>
      </w:r>
    </w:p>
    <w:p w14:paraId="632997EC" w14:textId="77777777" w:rsidR="00263B0B" w:rsidRDefault="00263B0B" w:rsidP="00263B0B">
      <w:pPr>
        <w:pStyle w:val="ListParagraph"/>
        <w:numPr>
          <w:ilvl w:val="0"/>
          <w:numId w:val="11"/>
        </w:numPr>
      </w:pPr>
      <w:r>
        <w:t>SERCC/mobile crisis updates</w:t>
      </w:r>
    </w:p>
    <w:p w14:paraId="4DB6375D" w14:textId="77777777" w:rsidR="00263B0B" w:rsidRDefault="00263B0B" w:rsidP="00263B0B">
      <w:pPr>
        <w:pStyle w:val="ListParagraph"/>
        <w:numPr>
          <w:ilvl w:val="0"/>
          <w:numId w:val="11"/>
        </w:numPr>
      </w:pPr>
      <w:r>
        <w:t xml:space="preserve">Suicide Prevention work </w:t>
      </w:r>
    </w:p>
    <w:p w14:paraId="6276C393" w14:textId="7DCF87BB" w:rsidR="00263B0B" w:rsidRDefault="00263B0B" w:rsidP="00263B0B">
      <w:pPr>
        <w:pStyle w:val="ListParagraph"/>
        <w:numPr>
          <w:ilvl w:val="1"/>
          <w:numId w:val="11"/>
        </w:numPr>
      </w:pPr>
      <w:r>
        <w:t xml:space="preserve">MDH </w:t>
      </w:r>
      <w:r>
        <w:t>workgroup</w:t>
      </w:r>
    </w:p>
    <w:p w14:paraId="0139C19D" w14:textId="77777777" w:rsidR="00263B0B" w:rsidRDefault="00263B0B" w:rsidP="00263B0B">
      <w:pPr>
        <w:pStyle w:val="ListParagraph"/>
        <w:numPr>
          <w:ilvl w:val="0"/>
          <w:numId w:val="11"/>
        </w:numPr>
      </w:pPr>
      <w:r>
        <w:t>Data Reports</w:t>
      </w:r>
    </w:p>
    <w:p w14:paraId="1FC54408" w14:textId="77777777" w:rsidR="00263B0B" w:rsidRDefault="00263B0B" w:rsidP="00263B0B">
      <w:pPr>
        <w:pStyle w:val="ListParagraph"/>
        <w:numPr>
          <w:ilvl w:val="1"/>
          <w:numId w:val="11"/>
        </w:numPr>
      </w:pPr>
      <w:r>
        <w:t xml:space="preserve">Direct Care and Treatment </w:t>
      </w:r>
    </w:p>
    <w:p w14:paraId="6DCFAFE3" w14:textId="77777777" w:rsidR="00263B0B" w:rsidRDefault="00263B0B" w:rsidP="00263B0B">
      <w:pPr>
        <w:pStyle w:val="ListParagraph"/>
        <w:numPr>
          <w:ilvl w:val="1"/>
          <w:numId w:val="11"/>
        </w:numPr>
      </w:pPr>
      <w:r>
        <w:t xml:space="preserve">MHIS reports </w:t>
      </w:r>
    </w:p>
    <w:p w14:paraId="539B79A8" w14:textId="39579508" w:rsidR="00263B0B" w:rsidRDefault="00263B0B" w:rsidP="00263B0B">
      <w:pPr>
        <w:pStyle w:val="ListParagraph"/>
        <w:numPr>
          <w:ilvl w:val="0"/>
          <w:numId w:val="11"/>
        </w:numPr>
      </w:pPr>
      <w:r>
        <w:t xml:space="preserve">Strategic Planning </w:t>
      </w:r>
      <w:r>
        <w:t>Goals</w:t>
      </w:r>
    </w:p>
    <w:p w14:paraId="0E9710B4" w14:textId="77777777" w:rsidR="00263B0B" w:rsidRDefault="00263B0B" w:rsidP="00263B0B">
      <w:pPr>
        <w:pStyle w:val="ListParagraph"/>
        <w:numPr>
          <w:ilvl w:val="0"/>
          <w:numId w:val="11"/>
        </w:numPr>
      </w:pPr>
      <w:r>
        <w:t>Budget</w:t>
      </w:r>
    </w:p>
    <w:p w14:paraId="546887BB" w14:textId="77777777" w:rsidR="00263B0B" w:rsidRDefault="00263B0B" w:rsidP="00263B0B">
      <w:pPr>
        <w:pStyle w:val="ListParagraph"/>
        <w:numPr>
          <w:ilvl w:val="1"/>
          <w:numId w:val="11"/>
        </w:numPr>
      </w:pPr>
      <w:r>
        <w:t>Grant management Documents</w:t>
      </w:r>
    </w:p>
    <w:p w14:paraId="492BEF91" w14:textId="77777777" w:rsidR="00263B0B" w:rsidRDefault="00263B0B" w:rsidP="00263B0B">
      <w:pPr>
        <w:pStyle w:val="ListParagraph"/>
        <w:numPr>
          <w:ilvl w:val="0"/>
          <w:numId w:val="11"/>
        </w:numPr>
      </w:pPr>
      <w:r>
        <w:t xml:space="preserve">DHS AMHI reform updates </w:t>
      </w:r>
    </w:p>
    <w:p w14:paraId="77B6803F" w14:textId="2278CEDD" w:rsidR="005C658D" w:rsidRDefault="005C658D" w:rsidP="005C658D">
      <w:pPr>
        <w:pStyle w:val="ListParagraph"/>
        <w:ind w:left="1440"/>
      </w:pPr>
    </w:p>
    <w:bookmarkEnd w:id="0"/>
    <w:p w14:paraId="60F04E20" w14:textId="77777777" w:rsidR="000B20F0" w:rsidRDefault="000B20F0" w:rsidP="007C4863">
      <w:pPr>
        <w:spacing w:after="0"/>
        <w:jc w:val="center"/>
        <w:rPr>
          <w:i/>
          <w:sz w:val="24"/>
          <w:szCs w:val="24"/>
        </w:rPr>
      </w:pPr>
    </w:p>
    <w:p w14:paraId="1E85846F" w14:textId="454EF838" w:rsidR="00A33B4D" w:rsidRDefault="00D91157" w:rsidP="007C4863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</w:t>
      </w:r>
      <w:r w:rsidR="002273A1" w:rsidRPr="002273A1">
        <w:rPr>
          <w:i/>
          <w:sz w:val="24"/>
          <w:szCs w:val="24"/>
        </w:rPr>
        <w:t xml:space="preserve">ext meeting scheduled for </w:t>
      </w:r>
      <w:r w:rsidR="00263B0B">
        <w:rPr>
          <w:i/>
          <w:sz w:val="24"/>
          <w:szCs w:val="24"/>
        </w:rPr>
        <w:t>February 9</w:t>
      </w:r>
      <w:r w:rsidR="00263B0B" w:rsidRPr="00263B0B">
        <w:rPr>
          <w:i/>
          <w:sz w:val="24"/>
          <w:szCs w:val="24"/>
          <w:vertAlign w:val="superscript"/>
        </w:rPr>
        <w:t>th</w:t>
      </w:r>
      <w:r w:rsidR="00263B0B">
        <w:rPr>
          <w:i/>
          <w:sz w:val="24"/>
          <w:szCs w:val="24"/>
        </w:rPr>
        <w:t>, 2022</w:t>
      </w:r>
    </w:p>
    <w:p w14:paraId="4C770C10" w14:textId="27AD7DD8" w:rsidR="00F62E00" w:rsidRDefault="00F62E00" w:rsidP="007C4863">
      <w:pPr>
        <w:spacing w:after="0"/>
        <w:jc w:val="center"/>
        <w:rPr>
          <w:i/>
          <w:sz w:val="24"/>
          <w:szCs w:val="24"/>
        </w:rPr>
      </w:pPr>
    </w:p>
    <w:sectPr w:rsidR="00F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ED8"/>
    <w:multiLevelType w:val="hybridMultilevel"/>
    <w:tmpl w:val="0BE47736"/>
    <w:lvl w:ilvl="0" w:tplc="110ECD1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10C337A7"/>
    <w:multiLevelType w:val="hybridMultilevel"/>
    <w:tmpl w:val="5C8A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027"/>
    <w:multiLevelType w:val="hybridMultilevel"/>
    <w:tmpl w:val="BF582BEE"/>
    <w:lvl w:ilvl="0" w:tplc="751080E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481847"/>
    <w:multiLevelType w:val="hybridMultilevel"/>
    <w:tmpl w:val="05F010E6"/>
    <w:lvl w:ilvl="0" w:tplc="070A729A">
      <w:start w:val="21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C838DB"/>
    <w:multiLevelType w:val="hybridMultilevel"/>
    <w:tmpl w:val="FA5AF12C"/>
    <w:lvl w:ilvl="0" w:tplc="BCA80B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23F5"/>
    <w:multiLevelType w:val="hybridMultilevel"/>
    <w:tmpl w:val="F3824834"/>
    <w:lvl w:ilvl="0" w:tplc="9FFE43F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BB5"/>
    <w:multiLevelType w:val="hybridMultilevel"/>
    <w:tmpl w:val="39FE2910"/>
    <w:lvl w:ilvl="0" w:tplc="D6F86D5E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B5A"/>
    <w:multiLevelType w:val="hybridMultilevel"/>
    <w:tmpl w:val="47D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5E0"/>
    <w:multiLevelType w:val="hybridMultilevel"/>
    <w:tmpl w:val="A93839CA"/>
    <w:lvl w:ilvl="0" w:tplc="020E43A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88A5C31"/>
    <w:multiLevelType w:val="hybridMultilevel"/>
    <w:tmpl w:val="712E56EA"/>
    <w:lvl w:ilvl="0" w:tplc="B42C9A6A">
      <w:start w:val="21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154B"/>
    <w:multiLevelType w:val="hybridMultilevel"/>
    <w:tmpl w:val="1D489654"/>
    <w:lvl w:ilvl="0" w:tplc="CA721E1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B6F215E"/>
    <w:multiLevelType w:val="hybridMultilevel"/>
    <w:tmpl w:val="F90A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B4D"/>
    <w:rsid w:val="00007F5B"/>
    <w:rsid w:val="00037333"/>
    <w:rsid w:val="0004400C"/>
    <w:rsid w:val="00050E50"/>
    <w:rsid w:val="00053248"/>
    <w:rsid w:val="00094037"/>
    <w:rsid w:val="000973B0"/>
    <w:rsid w:val="000B20F0"/>
    <w:rsid w:val="000C6D00"/>
    <w:rsid w:val="000D4F55"/>
    <w:rsid w:val="00105A87"/>
    <w:rsid w:val="00115226"/>
    <w:rsid w:val="0011764F"/>
    <w:rsid w:val="00121FCE"/>
    <w:rsid w:val="00136DD4"/>
    <w:rsid w:val="00157FC0"/>
    <w:rsid w:val="00167904"/>
    <w:rsid w:val="00180957"/>
    <w:rsid w:val="0019085F"/>
    <w:rsid w:val="0019439B"/>
    <w:rsid w:val="001A00DB"/>
    <w:rsid w:val="001C1F83"/>
    <w:rsid w:val="001D3687"/>
    <w:rsid w:val="001D3DE4"/>
    <w:rsid w:val="001E1533"/>
    <w:rsid w:val="001F5688"/>
    <w:rsid w:val="001F7392"/>
    <w:rsid w:val="00214C9F"/>
    <w:rsid w:val="00217EAD"/>
    <w:rsid w:val="002273A1"/>
    <w:rsid w:val="002303AF"/>
    <w:rsid w:val="00256C11"/>
    <w:rsid w:val="00256E66"/>
    <w:rsid w:val="00263B0B"/>
    <w:rsid w:val="00265D6A"/>
    <w:rsid w:val="002674B0"/>
    <w:rsid w:val="00271A4E"/>
    <w:rsid w:val="0027619D"/>
    <w:rsid w:val="00291FAC"/>
    <w:rsid w:val="00295C10"/>
    <w:rsid w:val="002B59F7"/>
    <w:rsid w:val="002C73E1"/>
    <w:rsid w:val="002D0524"/>
    <w:rsid w:val="002D56BF"/>
    <w:rsid w:val="002D71E5"/>
    <w:rsid w:val="002D73E2"/>
    <w:rsid w:val="002E050F"/>
    <w:rsid w:val="002E26B5"/>
    <w:rsid w:val="002E45A0"/>
    <w:rsid w:val="002F3602"/>
    <w:rsid w:val="003244AB"/>
    <w:rsid w:val="0033095D"/>
    <w:rsid w:val="003356CE"/>
    <w:rsid w:val="00340DB4"/>
    <w:rsid w:val="00345294"/>
    <w:rsid w:val="00355D1C"/>
    <w:rsid w:val="00356DEB"/>
    <w:rsid w:val="0036207A"/>
    <w:rsid w:val="00364B4B"/>
    <w:rsid w:val="00367A9C"/>
    <w:rsid w:val="00375547"/>
    <w:rsid w:val="003837F5"/>
    <w:rsid w:val="003C0D03"/>
    <w:rsid w:val="00415BAA"/>
    <w:rsid w:val="004271B1"/>
    <w:rsid w:val="0042742E"/>
    <w:rsid w:val="00430CD8"/>
    <w:rsid w:val="004358A6"/>
    <w:rsid w:val="00435FCA"/>
    <w:rsid w:val="00436D40"/>
    <w:rsid w:val="0045401B"/>
    <w:rsid w:val="00466A6E"/>
    <w:rsid w:val="0046743C"/>
    <w:rsid w:val="00477604"/>
    <w:rsid w:val="004903BC"/>
    <w:rsid w:val="004949BF"/>
    <w:rsid w:val="004A0302"/>
    <w:rsid w:val="004A066F"/>
    <w:rsid w:val="004B5FE8"/>
    <w:rsid w:val="004C17B7"/>
    <w:rsid w:val="004C611E"/>
    <w:rsid w:val="00500383"/>
    <w:rsid w:val="0050123D"/>
    <w:rsid w:val="00504EBD"/>
    <w:rsid w:val="00520B88"/>
    <w:rsid w:val="00547BAE"/>
    <w:rsid w:val="005828DD"/>
    <w:rsid w:val="0059202E"/>
    <w:rsid w:val="00596B2E"/>
    <w:rsid w:val="005A1951"/>
    <w:rsid w:val="005A241F"/>
    <w:rsid w:val="005A534B"/>
    <w:rsid w:val="005A5B24"/>
    <w:rsid w:val="005B22CA"/>
    <w:rsid w:val="005C658D"/>
    <w:rsid w:val="005D119E"/>
    <w:rsid w:val="005D1582"/>
    <w:rsid w:val="005D3A52"/>
    <w:rsid w:val="005E3A1C"/>
    <w:rsid w:val="005F5C50"/>
    <w:rsid w:val="00600676"/>
    <w:rsid w:val="006010E7"/>
    <w:rsid w:val="00603ECF"/>
    <w:rsid w:val="00625FBF"/>
    <w:rsid w:val="006316B4"/>
    <w:rsid w:val="006322E0"/>
    <w:rsid w:val="0065237F"/>
    <w:rsid w:val="00661142"/>
    <w:rsid w:val="006668B2"/>
    <w:rsid w:val="0069186C"/>
    <w:rsid w:val="006A661C"/>
    <w:rsid w:val="006B0063"/>
    <w:rsid w:val="006D2EE8"/>
    <w:rsid w:val="006D5052"/>
    <w:rsid w:val="006E0AA1"/>
    <w:rsid w:val="006F4604"/>
    <w:rsid w:val="00715355"/>
    <w:rsid w:val="00715C57"/>
    <w:rsid w:val="00727659"/>
    <w:rsid w:val="007663B0"/>
    <w:rsid w:val="00771E61"/>
    <w:rsid w:val="00780A6E"/>
    <w:rsid w:val="007A2AB1"/>
    <w:rsid w:val="007A52DD"/>
    <w:rsid w:val="007B7234"/>
    <w:rsid w:val="007C4863"/>
    <w:rsid w:val="007C56E2"/>
    <w:rsid w:val="00810F7B"/>
    <w:rsid w:val="00814110"/>
    <w:rsid w:val="00815440"/>
    <w:rsid w:val="00827D3C"/>
    <w:rsid w:val="00880BD7"/>
    <w:rsid w:val="008A3EFF"/>
    <w:rsid w:val="008B5FF6"/>
    <w:rsid w:val="008D0CB5"/>
    <w:rsid w:val="008E05B7"/>
    <w:rsid w:val="00900EE2"/>
    <w:rsid w:val="0090213B"/>
    <w:rsid w:val="00902A01"/>
    <w:rsid w:val="00913B17"/>
    <w:rsid w:val="00970EE9"/>
    <w:rsid w:val="00975A0B"/>
    <w:rsid w:val="00984018"/>
    <w:rsid w:val="009A01D7"/>
    <w:rsid w:val="009B129B"/>
    <w:rsid w:val="009E61FE"/>
    <w:rsid w:val="00A01F22"/>
    <w:rsid w:val="00A11C99"/>
    <w:rsid w:val="00A278EF"/>
    <w:rsid w:val="00A3398C"/>
    <w:rsid w:val="00A33B4D"/>
    <w:rsid w:val="00A40972"/>
    <w:rsid w:val="00A4521C"/>
    <w:rsid w:val="00A45DBD"/>
    <w:rsid w:val="00A53E71"/>
    <w:rsid w:val="00A56F07"/>
    <w:rsid w:val="00A60A49"/>
    <w:rsid w:val="00A6275A"/>
    <w:rsid w:val="00A87531"/>
    <w:rsid w:val="00A94AD7"/>
    <w:rsid w:val="00A95A50"/>
    <w:rsid w:val="00AA3808"/>
    <w:rsid w:val="00AD7C99"/>
    <w:rsid w:val="00AF4F2D"/>
    <w:rsid w:val="00B006D9"/>
    <w:rsid w:val="00B1127C"/>
    <w:rsid w:val="00B11F2D"/>
    <w:rsid w:val="00B208CF"/>
    <w:rsid w:val="00B508C0"/>
    <w:rsid w:val="00B73855"/>
    <w:rsid w:val="00BA2C7C"/>
    <w:rsid w:val="00BA70E4"/>
    <w:rsid w:val="00BC69A9"/>
    <w:rsid w:val="00BD7288"/>
    <w:rsid w:val="00BE0FE2"/>
    <w:rsid w:val="00BE3D1E"/>
    <w:rsid w:val="00BE47B1"/>
    <w:rsid w:val="00BF1928"/>
    <w:rsid w:val="00C06C86"/>
    <w:rsid w:val="00C15067"/>
    <w:rsid w:val="00C16743"/>
    <w:rsid w:val="00C264A2"/>
    <w:rsid w:val="00C41D18"/>
    <w:rsid w:val="00C4616D"/>
    <w:rsid w:val="00C51F1D"/>
    <w:rsid w:val="00C7104B"/>
    <w:rsid w:val="00C805D6"/>
    <w:rsid w:val="00CA0B84"/>
    <w:rsid w:val="00CA1C42"/>
    <w:rsid w:val="00CB0E3A"/>
    <w:rsid w:val="00CF7A51"/>
    <w:rsid w:val="00D10AB3"/>
    <w:rsid w:val="00D1124E"/>
    <w:rsid w:val="00D23478"/>
    <w:rsid w:val="00D33908"/>
    <w:rsid w:val="00D41C5F"/>
    <w:rsid w:val="00D4396B"/>
    <w:rsid w:val="00D5643D"/>
    <w:rsid w:val="00D56A88"/>
    <w:rsid w:val="00D72F44"/>
    <w:rsid w:val="00D91157"/>
    <w:rsid w:val="00DC6F5B"/>
    <w:rsid w:val="00DD4CC1"/>
    <w:rsid w:val="00DE4405"/>
    <w:rsid w:val="00DE4429"/>
    <w:rsid w:val="00DF7211"/>
    <w:rsid w:val="00E10353"/>
    <w:rsid w:val="00E3405C"/>
    <w:rsid w:val="00E44EB3"/>
    <w:rsid w:val="00E467E4"/>
    <w:rsid w:val="00E63DCE"/>
    <w:rsid w:val="00E737A5"/>
    <w:rsid w:val="00EA299E"/>
    <w:rsid w:val="00EB4D4D"/>
    <w:rsid w:val="00EB5BF0"/>
    <w:rsid w:val="00EF2B94"/>
    <w:rsid w:val="00EF5028"/>
    <w:rsid w:val="00F02F84"/>
    <w:rsid w:val="00F15148"/>
    <w:rsid w:val="00F47AE6"/>
    <w:rsid w:val="00F5649A"/>
    <w:rsid w:val="00F62292"/>
    <w:rsid w:val="00F62E00"/>
    <w:rsid w:val="00F6540B"/>
    <w:rsid w:val="00F75774"/>
    <w:rsid w:val="00F81F91"/>
    <w:rsid w:val="00F94E56"/>
    <w:rsid w:val="00FA1F3C"/>
    <w:rsid w:val="00FA4618"/>
    <w:rsid w:val="00FA51D0"/>
    <w:rsid w:val="00FB54BA"/>
    <w:rsid w:val="00FB61F2"/>
    <w:rsid w:val="00FC0FC3"/>
    <w:rsid w:val="00FC34A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47B9"/>
  <w15:chartTrackingRefBased/>
  <w15:docId w15:val="{6CB9A500-B607-46E6-88C0-FDECF03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0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 Minutes</vt:lpstr>
    </vt:vector>
  </TitlesOfParts>
  <Company>Olmsted County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Minutes</dc:title>
  <dc:subject>August CREST Minutes</dc:subject>
  <dc:creator>Olmsted County</dc:creator>
  <cp:keywords>508C</cp:keywords>
  <dc:description/>
  <cp:lastModifiedBy>Hunter Timothy</cp:lastModifiedBy>
  <cp:revision>2</cp:revision>
  <cp:lastPrinted>2019-08-14T15:42:00Z</cp:lastPrinted>
  <dcterms:created xsi:type="dcterms:W3CDTF">2021-11-09T15:27:00Z</dcterms:created>
  <dcterms:modified xsi:type="dcterms:W3CDTF">2021-11-09T15:27:00Z</dcterms:modified>
</cp:coreProperties>
</file>